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B77" w:rsidRPr="00A102D4" w:rsidRDefault="002317AB" w:rsidP="002317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317AB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9067165</wp:posOffset>
                </wp:positionH>
                <wp:positionV relativeFrom="paragraph">
                  <wp:posOffset>5080</wp:posOffset>
                </wp:positionV>
                <wp:extent cx="1072515" cy="396240"/>
                <wp:effectExtent l="0" t="0" r="13335" b="2286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251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7AB" w:rsidRPr="002317AB" w:rsidRDefault="002317AB" w:rsidP="002317A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2317A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ผด.02/1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713.95pt;margin-top:.4pt;width:84.45pt;height:31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">
                <v:textbox>
                  <w:txbxContent>
                    <w:p w:rsidR="002317AB" w:rsidRPr="002317AB" w:rsidRDefault="002317AB" w:rsidP="002317A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317AB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ผด.02/1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56D57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</w:t>
      </w:r>
      <w:r w:rsidR="00A102D4" w:rsidRPr="00A102D4">
        <w:rPr>
          <w:rFonts w:ascii="TH SarabunIT๙" w:hAnsi="TH SarabunIT๙" w:cs="TH SarabunIT๙"/>
          <w:sz w:val="32"/>
          <w:szCs w:val="32"/>
          <w:cs/>
        </w:rPr>
        <w:t>บัญชีจำนวนครุภัณฑ์สำหรับที่ไม่ได้ดำเนินการตามโครงการพัฒนาท้องถิ่น</w:t>
      </w:r>
    </w:p>
    <w:p w:rsidR="00A102D4" w:rsidRDefault="00556D57" w:rsidP="002317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</w:t>
      </w:r>
      <w:r w:rsidR="00A102D4" w:rsidRPr="00A102D4">
        <w:rPr>
          <w:rFonts w:ascii="TH SarabunIT๙" w:hAnsi="TH SarabunIT๙" w:cs="TH SarabunIT๙"/>
          <w:sz w:val="32"/>
          <w:szCs w:val="32"/>
          <w:cs/>
        </w:rPr>
        <w:t>แผนดำเนินงาน  ประจำปีงบประมาณ</w:t>
      </w:r>
      <w:r w:rsidR="00A102D4">
        <w:rPr>
          <w:rFonts w:ascii="TH SarabunIT๙" w:hAnsi="TH SarabunIT๙" w:cs="TH SarabunIT๙"/>
          <w:sz w:val="32"/>
          <w:szCs w:val="32"/>
        </w:rPr>
        <w:t xml:space="preserve"> </w:t>
      </w:r>
      <w:r w:rsidR="00A102D4">
        <w:rPr>
          <w:rFonts w:ascii="TH SarabunIT๙" w:hAnsi="TH SarabunIT๙" w:cs="TH SarabunIT๙" w:hint="cs"/>
          <w:sz w:val="32"/>
          <w:szCs w:val="32"/>
          <w:cs/>
        </w:rPr>
        <w:t>พ.ศ. 2563</w:t>
      </w:r>
    </w:p>
    <w:p w:rsidR="00A102D4" w:rsidRDefault="00556D57" w:rsidP="002317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</w:t>
      </w:r>
      <w:r w:rsidR="00A102D4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p w:rsidR="00A102D4" w:rsidRDefault="00A102D4" w:rsidP="00A102D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ประเภทครุภัณฑ์สำนักงาน</w:t>
      </w:r>
    </w:p>
    <w:p w:rsidR="00A102D4" w:rsidRDefault="00A102D4" w:rsidP="00A102D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1.1 แผนงานบริหารงานทั่วไป</w:t>
      </w:r>
    </w:p>
    <w:tbl>
      <w:tblPr>
        <w:tblStyle w:val="a4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409"/>
        <w:gridCol w:w="1560"/>
        <w:gridCol w:w="1842"/>
        <w:gridCol w:w="1843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920EF0" w:rsidTr="00176039">
        <w:tc>
          <w:tcPr>
            <w:tcW w:w="567" w:type="dxa"/>
            <w:vMerge w:val="restart"/>
          </w:tcPr>
          <w:p w:rsidR="00920EF0" w:rsidRDefault="00920EF0" w:rsidP="00A102D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0EF0" w:rsidRDefault="00920EF0" w:rsidP="00A102D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920EF0" w:rsidRDefault="00920EF0" w:rsidP="00A102D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0EF0" w:rsidRDefault="00920EF0" w:rsidP="00A102D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409" w:type="dxa"/>
            <w:vMerge w:val="restart"/>
          </w:tcPr>
          <w:p w:rsidR="00920EF0" w:rsidRDefault="00920EF0" w:rsidP="00920EF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0EF0" w:rsidRDefault="00920EF0" w:rsidP="00920EF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รายละเอียดครุภัณฑ์</w:t>
            </w:r>
          </w:p>
        </w:tc>
        <w:tc>
          <w:tcPr>
            <w:tcW w:w="1560" w:type="dxa"/>
            <w:vMerge w:val="restart"/>
          </w:tcPr>
          <w:p w:rsidR="00920EF0" w:rsidRDefault="00920EF0" w:rsidP="00A102D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0EF0" w:rsidRDefault="00920EF0" w:rsidP="00A102D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920EF0" w:rsidRDefault="00920EF0" w:rsidP="00A102D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2" w:type="dxa"/>
            <w:vMerge w:val="restart"/>
          </w:tcPr>
          <w:p w:rsidR="00920EF0" w:rsidRDefault="00920EF0" w:rsidP="00A102D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0EF0" w:rsidRDefault="00920EF0" w:rsidP="00A102D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843" w:type="dxa"/>
            <w:vMerge w:val="restart"/>
          </w:tcPr>
          <w:p w:rsidR="00920EF0" w:rsidRDefault="00920EF0" w:rsidP="00A102D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0EF0" w:rsidRDefault="00920EF0" w:rsidP="00A102D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920EF0" w:rsidRDefault="00920EF0" w:rsidP="00A102D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920EF0" w:rsidRDefault="00920EF0" w:rsidP="00A102D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27" w:type="dxa"/>
            <w:gridSpan w:val="9"/>
          </w:tcPr>
          <w:p w:rsidR="00920EF0" w:rsidRDefault="00920EF0" w:rsidP="00A102D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920EF0" w:rsidTr="00176039">
        <w:trPr>
          <w:cantSplit/>
          <w:trHeight w:val="714"/>
        </w:trPr>
        <w:tc>
          <w:tcPr>
            <w:tcW w:w="567" w:type="dxa"/>
            <w:vMerge/>
          </w:tcPr>
          <w:p w:rsidR="00920EF0" w:rsidRDefault="00920EF0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920EF0" w:rsidRDefault="00920EF0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920EF0" w:rsidRDefault="00920EF0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920EF0" w:rsidRDefault="00920EF0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920EF0" w:rsidRDefault="00920EF0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20EF0" w:rsidRDefault="00920EF0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920EF0" w:rsidRDefault="00920EF0" w:rsidP="00920EF0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6" w:type="dxa"/>
            <w:textDirection w:val="btLr"/>
          </w:tcPr>
          <w:p w:rsidR="00920EF0" w:rsidRDefault="00920EF0" w:rsidP="00920EF0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920EF0" w:rsidRDefault="00920EF0" w:rsidP="00920EF0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920EF0" w:rsidRDefault="00920EF0" w:rsidP="00920EF0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920EF0" w:rsidRDefault="00920EF0" w:rsidP="00920EF0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6" w:type="dxa"/>
            <w:textDirection w:val="btLr"/>
          </w:tcPr>
          <w:p w:rsidR="00920EF0" w:rsidRDefault="00920EF0" w:rsidP="00920EF0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920EF0" w:rsidRDefault="00920EF0" w:rsidP="00920EF0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920EF0" w:rsidRDefault="00920EF0" w:rsidP="00920EF0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920EF0" w:rsidRDefault="00920EF0" w:rsidP="00920EF0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6" w:type="dxa"/>
            <w:textDirection w:val="btLr"/>
          </w:tcPr>
          <w:p w:rsidR="00920EF0" w:rsidRDefault="00920EF0" w:rsidP="00920EF0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920EF0" w:rsidRDefault="00920EF0" w:rsidP="00920EF0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920EF0" w:rsidRDefault="00920EF0" w:rsidP="00920EF0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920EF0" w:rsidTr="00B65DC0">
        <w:tc>
          <w:tcPr>
            <w:tcW w:w="567" w:type="dxa"/>
          </w:tcPr>
          <w:p w:rsidR="00C34798" w:rsidRDefault="00E87E20" w:rsidP="00E87E2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C34798" w:rsidRDefault="00E87E20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ตู้</w:t>
            </w:r>
            <w:r w:rsidR="00507F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เก็บเอกสาร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 บาน</w:t>
            </w:r>
            <w:r w:rsidR="00507F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เปิด (ตู้เหล็ก)</w:t>
            </w:r>
          </w:p>
          <w:p w:rsidR="00452AAD" w:rsidRDefault="00452AAD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52AAD" w:rsidRDefault="00452AAD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7E20" w:rsidRDefault="00E87E20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 w:rsidR="009F4807">
              <w:rPr>
                <w:rFonts w:ascii="TH SarabunIT๙" w:hAnsi="TH SarabunIT๙" w:cs="TH SarabunIT๙"/>
                <w:sz w:val="32"/>
                <w:szCs w:val="32"/>
              </w:rPr>
              <w:t xml:space="preserve"> 74</w:t>
            </w:r>
          </w:p>
        </w:tc>
        <w:tc>
          <w:tcPr>
            <w:tcW w:w="2409" w:type="dxa"/>
          </w:tcPr>
          <w:p w:rsidR="00C34798" w:rsidRPr="00AB08B4" w:rsidRDefault="00176039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มีมือจับชนิดบิด มีแผ่นชั้นปรับระดับ 3 ชั้น คุณสมบัติตามมาตรฐานผลิตภัณฑ์อุตสาหกรรม</w:t>
            </w:r>
          </w:p>
        </w:tc>
        <w:tc>
          <w:tcPr>
            <w:tcW w:w="1560" w:type="dxa"/>
          </w:tcPr>
          <w:p w:rsidR="00C34798" w:rsidRDefault="00176039" w:rsidP="0017603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34798" w:rsidRDefault="00176039" w:rsidP="0017603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34798" w:rsidRDefault="00176039" w:rsidP="0017603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34798" w:rsidRDefault="00C34798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C34798" w:rsidRDefault="00C34798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34798" w:rsidRDefault="00C34798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34798" w:rsidRDefault="00C34798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34798" w:rsidRDefault="00C34798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C34798" w:rsidRDefault="00D107F9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186028</wp:posOffset>
                      </wp:positionH>
                      <wp:positionV relativeFrom="paragraph">
                        <wp:posOffset>537129</wp:posOffset>
                      </wp:positionV>
                      <wp:extent cx="836579" cy="9728"/>
                      <wp:effectExtent l="38100" t="76200" r="78105" b="85725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6579" cy="9728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715395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6" o:spid="_x0000_s1026" type="#_x0000_t32" style="position:absolute;margin-left:14.65pt;margin-top:42.3pt;width:65.85pt;height: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34798" w:rsidRDefault="00C34798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34798" w:rsidRDefault="00C34798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34798" w:rsidRDefault="00C34798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C34798" w:rsidRDefault="00C34798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34798" w:rsidRDefault="00C34798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34798" w:rsidRDefault="00C34798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56D57" w:rsidTr="00B65DC0">
        <w:tc>
          <w:tcPr>
            <w:tcW w:w="5386" w:type="dxa"/>
            <w:gridSpan w:val="3"/>
          </w:tcPr>
          <w:p w:rsidR="00556D57" w:rsidRDefault="00556D57" w:rsidP="00556D57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56D57" w:rsidRDefault="00B65DC0" w:rsidP="0017603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6D57" w:rsidRDefault="00556D57" w:rsidP="0017603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D57" w:rsidRDefault="00556D57" w:rsidP="00176039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D57" w:rsidRDefault="00556D57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D57" w:rsidRDefault="00556D57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D57" w:rsidRDefault="00556D57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D57" w:rsidRDefault="00556D57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D57" w:rsidRDefault="00556D57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D57" w:rsidRDefault="00556D57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D57" w:rsidRDefault="00556D57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D57" w:rsidRDefault="00556D57" w:rsidP="00A102D4">
            <w:pPr>
              <w:pStyle w:val="a3"/>
              <w:ind w:left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D57" w:rsidRDefault="00556D57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D57" w:rsidRDefault="00556D57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D57" w:rsidRDefault="00556D57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D57" w:rsidRDefault="00556D57" w:rsidP="00A102D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102D4" w:rsidRPr="00A102D4" w:rsidRDefault="00A102D4" w:rsidP="00A102D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E837F0" w:rsidRDefault="00E837F0" w:rsidP="00E837F0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1.3  แผนงานการศึกษา</w:t>
      </w:r>
    </w:p>
    <w:tbl>
      <w:tblPr>
        <w:tblStyle w:val="a4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409"/>
        <w:gridCol w:w="1560"/>
        <w:gridCol w:w="1842"/>
        <w:gridCol w:w="1843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E837F0" w:rsidTr="0029497F">
        <w:tc>
          <w:tcPr>
            <w:tcW w:w="567" w:type="dxa"/>
            <w:vMerge w:val="restart"/>
          </w:tcPr>
          <w:p w:rsidR="00E837F0" w:rsidRDefault="00E837F0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37F0" w:rsidRDefault="00E837F0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E837F0" w:rsidRDefault="00E837F0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37F0" w:rsidRDefault="00E837F0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409" w:type="dxa"/>
            <w:vMerge w:val="restart"/>
          </w:tcPr>
          <w:p w:rsidR="00E837F0" w:rsidRDefault="00E837F0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37F0" w:rsidRDefault="00E837F0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รายละเอียดครุภัณฑ์</w:t>
            </w:r>
          </w:p>
        </w:tc>
        <w:tc>
          <w:tcPr>
            <w:tcW w:w="1560" w:type="dxa"/>
            <w:vMerge w:val="restart"/>
          </w:tcPr>
          <w:p w:rsidR="00E837F0" w:rsidRDefault="00E837F0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37F0" w:rsidRDefault="00E837F0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E837F0" w:rsidRDefault="00E837F0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2" w:type="dxa"/>
            <w:vMerge w:val="restart"/>
          </w:tcPr>
          <w:p w:rsidR="00E837F0" w:rsidRDefault="00E837F0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37F0" w:rsidRDefault="00E837F0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843" w:type="dxa"/>
            <w:vMerge w:val="restart"/>
          </w:tcPr>
          <w:p w:rsidR="00E837F0" w:rsidRDefault="00E837F0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37F0" w:rsidRDefault="00E837F0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E837F0" w:rsidRDefault="00E837F0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E837F0" w:rsidRDefault="00E837F0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27" w:type="dxa"/>
            <w:gridSpan w:val="9"/>
          </w:tcPr>
          <w:p w:rsidR="00E837F0" w:rsidRDefault="00E837F0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E837F0" w:rsidTr="0029497F">
        <w:trPr>
          <w:cantSplit/>
          <w:trHeight w:val="714"/>
        </w:trPr>
        <w:tc>
          <w:tcPr>
            <w:tcW w:w="567" w:type="dxa"/>
            <w:vMerge/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E837F0" w:rsidRDefault="00E837F0" w:rsidP="0029497F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6" w:type="dxa"/>
            <w:textDirection w:val="btLr"/>
          </w:tcPr>
          <w:p w:rsidR="00E837F0" w:rsidRDefault="00E837F0" w:rsidP="0029497F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E837F0" w:rsidRDefault="00E837F0" w:rsidP="0029497F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E837F0" w:rsidRDefault="00E837F0" w:rsidP="0029497F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E837F0" w:rsidRDefault="00E837F0" w:rsidP="0029497F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6" w:type="dxa"/>
            <w:textDirection w:val="btLr"/>
          </w:tcPr>
          <w:p w:rsidR="00E837F0" w:rsidRDefault="00E837F0" w:rsidP="0029497F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E837F0" w:rsidRDefault="00E837F0" w:rsidP="0029497F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E837F0" w:rsidRDefault="00E837F0" w:rsidP="0029497F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E837F0" w:rsidRDefault="00E837F0" w:rsidP="0029497F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6" w:type="dxa"/>
            <w:textDirection w:val="btLr"/>
          </w:tcPr>
          <w:p w:rsidR="00E837F0" w:rsidRDefault="00E837F0" w:rsidP="0029497F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E837F0" w:rsidRDefault="00E837F0" w:rsidP="0029497F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E837F0" w:rsidRDefault="00E837F0" w:rsidP="0029497F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E837F0" w:rsidTr="0029497F">
        <w:tc>
          <w:tcPr>
            <w:tcW w:w="567" w:type="dxa"/>
          </w:tcPr>
          <w:p w:rsidR="00E837F0" w:rsidRDefault="00E837F0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E837F0" w:rsidRDefault="00D41CB1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โต๊ะอนุบาล</w:t>
            </w:r>
          </w:p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41CB1" w:rsidRDefault="00D41CB1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 w:rsidR="00857F73">
              <w:rPr>
                <w:rFonts w:ascii="TH SarabunIT๙" w:hAnsi="TH SarabunIT๙" w:cs="TH SarabunIT๙"/>
                <w:sz w:val="32"/>
                <w:szCs w:val="32"/>
              </w:rPr>
              <w:t xml:space="preserve"> 82</w:t>
            </w:r>
          </w:p>
        </w:tc>
        <w:tc>
          <w:tcPr>
            <w:tcW w:w="2409" w:type="dxa"/>
          </w:tcPr>
          <w:p w:rsidR="00D41CB1" w:rsidRDefault="00D41CB1" w:rsidP="00D41CB1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โต๊ะอนุบาล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60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x120x55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ซม. </w:t>
            </w:r>
          </w:p>
          <w:p w:rsidR="00D41CB1" w:rsidRDefault="00D41CB1" w:rsidP="00D41CB1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พร้อมเก้าอี้ 6 ตัว</w:t>
            </w:r>
          </w:p>
          <w:p w:rsidR="00E837F0" w:rsidRPr="00AB08B4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E837F0" w:rsidRDefault="00E837F0" w:rsidP="00D41CB1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D41C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D41C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837F0" w:rsidRDefault="00E837F0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837F0" w:rsidRDefault="00E837F0" w:rsidP="00FA7275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  <w:r w:rsidR="00FA72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837F0" w:rsidRDefault="00FA7275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-57167</wp:posOffset>
                      </wp:positionH>
                      <wp:positionV relativeFrom="paragraph">
                        <wp:posOffset>439523</wp:posOffset>
                      </wp:positionV>
                      <wp:extent cx="1598140" cy="16476"/>
                      <wp:effectExtent l="19050" t="76200" r="97790" b="98425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98140" cy="1647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9A7452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-4.5pt;margin-top:34.6pt;width:125.85pt;height:1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37F0" w:rsidTr="0029497F">
        <w:tc>
          <w:tcPr>
            <w:tcW w:w="5386" w:type="dxa"/>
            <w:gridSpan w:val="3"/>
          </w:tcPr>
          <w:p w:rsidR="00E837F0" w:rsidRDefault="00E837F0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837F0" w:rsidRDefault="004C5158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837F0" w:rsidRDefault="00E837F0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7F0" w:rsidRDefault="00E837F0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7F0" w:rsidRDefault="00E837F0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837F0" w:rsidRPr="00A102D4" w:rsidRDefault="00E837F0" w:rsidP="00E837F0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830111" w:rsidRDefault="00770BF7" w:rsidP="0083011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33</w:t>
      </w:r>
    </w:p>
    <w:p w:rsidR="00AB08B4" w:rsidRDefault="00AB08B4" w:rsidP="00AB08B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2. ประเภทครุภัณฑ์คอมพิวเตอร์</w:t>
      </w:r>
    </w:p>
    <w:p w:rsidR="00AB08B4" w:rsidRDefault="00AB08B4" w:rsidP="00AB08B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2.1 แผนงานเคหะและชุมชน</w:t>
      </w:r>
    </w:p>
    <w:tbl>
      <w:tblPr>
        <w:tblStyle w:val="a4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409"/>
        <w:gridCol w:w="1560"/>
        <w:gridCol w:w="1701"/>
        <w:gridCol w:w="1984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AB08B4" w:rsidTr="00176039">
        <w:tc>
          <w:tcPr>
            <w:tcW w:w="567" w:type="dxa"/>
            <w:vMerge w:val="restart"/>
          </w:tcPr>
          <w:p w:rsidR="00AB08B4" w:rsidRDefault="00AB08B4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B08B4" w:rsidRDefault="00AB08B4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AB08B4" w:rsidRDefault="00AB08B4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B08B4" w:rsidRDefault="00AB08B4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409" w:type="dxa"/>
            <w:vMerge w:val="restart"/>
          </w:tcPr>
          <w:p w:rsidR="00AB08B4" w:rsidRDefault="00AB08B4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B08B4" w:rsidRDefault="00AB08B4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รายละเอียดครุภัณฑ์</w:t>
            </w:r>
          </w:p>
        </w:tc>
        <w:tc>
          <w:tcPr>
            <w:tcW w:w="1560" w:type="dxa"/>
            <w:vMerge w:val="restart"/>
          </w:tcPr>
          <w:p w:rsidR="00AB08B4" w:rsidRDefault="00AB08B4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B08B4" w:rsidRDefault="00AB08B4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AB08B4" w:rsidRDefault="00AB08B4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AB08B4" w:rsidRDefault="00AB08B4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B08B4" w:rsidRDefault="00AB08B4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984" w:type="dxa"/>
            <w:vMerge w:val="restart"/>
          </w:tcPr>
          <w:p w:rsidR="00AB08B4" w:rsidRDefault="00AB08B4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B08B4" w:rsidRDefault="00AB08B4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AB08B4" w:rsidRDefault="00AB08B4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AB08B4" w:rsidRDefault="00AB08B4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27" w:type="dxa"/>
            <w:gridSpan w:val="9"/>
          </w:tcPr>
          <w:p w:rsidR="00AB08B4" w:rsidRDefault="00AB08B4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AB08B4" w:rsidTr="00176039">
        <w:trPr>
          <w:cantSplit/>
          <w:trHeight w:val="714"/>
        </w:trPr>
        <w:tc>
          <w:tcPr>
            <w:tcW w:w="567" w:type="dxa"/>
            <w:vMerge/>
          </w:tcPr>
          <w:p w:rsidR="00AB08B4" w:rsidRDefault="00AB08B4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AB08B4" w:rsidRDefault="00AB08B4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AB08B4" w:rsidRDefault="00AB08B4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AB08B4" w:rsidRDefault="00AB08B4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B08B4" w:rsidRDefault="00AB08B4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AB08B4" w:rsidRDefault="00AB08B4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AB08B4" w:rsidRDefault="00AB08B4" w:rsidP="008B13C2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6" w:type="dxa"/>
            <w:textDirection w:val="btLr"/>
          </w:tcPr>
          <w:p w:rsidR="00AB08B4" w:rsidRDefault="00AB08B4" w:rsidP="008B13C2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AB08B4" w:rsidRDefault="00AB08B4" w:rsidP="008B13C2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AB08B4" w:rsidRDefault="00AB08B4" w:rsidP="008B13C2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AB08B4" w:rsidRDefault="00AB08B4" w:rsidP="008B13C2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6" w:type="dxa"/>
            <w:textDirection w:val="btLr"/>
          </w:tcPr>
          <w:p w:rsidR="00AB08B4" w:rsidRDefault="00AB08B4" w:rsidP="008B13C2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AB08B4" w:rsidRDefault="00AB08B4" w:rsidP="008B13C2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AB08B4" w:rsidRDefault="00AB08B4" w:rsidP="008B13C2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AB08B4" w:rsidRDefault="00AB08B4" w:rsidP="008B13C2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6" w:type="dxa"/>
            <w:textDirection w:val="btLr"/>
          </w:tcPr>
          <w:p w:rsidR="00AB08B4" w:rsidRDefault="00AB08B4" w:rsidP="008B13C2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AB08B4" w:rsidRDefault="00AB08B4" w:rsidP="008B13C2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AB08B4" w:rsidRDefault="00AB08B4" w:rsidP="008B13C2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AB08B4" w:rsidTr="00B65DC0">
        <w:tc>
          <w:tcPr>
            <w:tcW w:w="567" w:type="dxa"/>
          </w:tcPr>
          <w:p w:rsidR="00AB08B4" w:rsidRDefault="00AB08B4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AB08B4" w:rsidRPr="00AB08B4" w:rsidRDefault="00AB08B4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เครื่องพิมพ์แบบฉีดหมึก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(Inkjet Printer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สำหรับกระดาษ ขนาด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</w:t>
            </w:r>
          </w:p>
          <w:p w:rsidR="00AB08B4" w:rsidRDefault="00AB08B4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 w:rsidR="00C8182E">
              <w:rPr>
                <w:rFonts w:ascii="TH SarabunIT๙" w:hAnsi="TH SarabunIT๙" w:cs="TH SarabunIT๙"/>
                <w:sz w:val="32"/>
                <w:szCs w:val="32"/>
              </w:rPr>
              <w:t xml:space="preserve"> 93</w:t>
            </w:r>
          </w:p>
        </w:tc>
        <w:tc>
          <w:tcPr>
            <w:tcW w:w="2409" w:type="dxa"/>
          </w:tcPr>
          <w:p w:rsidR="00AB08B4" w:rsidRPr="00AB08B4" w:rsidRDefault="00AB08B4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ใช้เทคโนโลยีแบบพ่นหมึก มีความละเอียดในการพิมพ์ไม่น้อยกว่า 1,200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1,200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dpi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1560" w:type="dxa"/>
          </w:tcPr>
          <w:p w:rsidR="00AB08B4" w:rsidRDefault="002317AB" w:rsidP="002317AB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6,300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B08B4" w:rsidRDefault="002317AB" w:rsidP="002317AB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B08B4" w:rsidRDefault="002317AB" w:rsidP="002317AB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08B4" w:rsidRDefault="00AB08B4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B08B4" w:rsidRDefault="00AB08B4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08B4" w:rsidRDefault="00AB08B4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08B4" w:rsidRDefault="00AB08B4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08B4" w:rsidRDefault="00AB08B4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B08B4" w:rsidRDefault="00AB08B4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08B4" w:rsidRDefault="00AB08B4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08B4" w:rsidRDefault="00AB08B4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08B4" w:rsidRDefault="00AB08B4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B08B4" w:rsidRDefault="00AB08B4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08B4" w:rsidRDefault="002317AB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45A299" wp14:editId="367B8998">
                      <wp:simplePos x="0" y="0"/>
                      <wp:positionH relativeFrom="column">
                        <wp:posOffset>-1931167</wp:posOffset>
                      </wp:positionH>
                      <wp:positionV relativeFrom="paragraph">
                        <wp:posOffset>439408</wp:posOffset>
                      </wp:positionV>
                      <wp:extent cx="2414905" cy="34290"/>
                      <wp:effectExtent l="19050" t="76200" r="99695" b="9906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4905" cy="342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E9EA0F" id="ลูกศรเชื่อมต่อแบบตรง 2" o:spid="_x0000_s1026" type="#_x0000_t32" style="position:absolute;margin-left:-152.05pt;margin-top:34.6pt;width:190.15pt;height:2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08B4" w:rsidRDefault="00AB08B4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5DC0" w:rsidTr="00B65DC0">
        <w:tc>
          <w:tcPr>
            <w:tcW w:w="5386" w:type="dxa"/>
            <w:gridSpan w:val="3"/>
          </w:tcPr>
          <w:p w:rsidR="00B65DC0" w:rsidRDefault="00B65DC0" w:rsidP="00B65DC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65DC0" w:rsidRDefault="00B65DC0" w:rsidP="002317AB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65DC0" w:rsidRDefault="00B65DC0" w:rsidP="002317AB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2317AB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8B13C2">
            <w:pPr>
              <w:pStyle w:val="a3"/>
              <w:ind w:left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72DB8" w:rsidRDefault="00272DB8" w:rsidP="00A102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43626" w:rsidRDefault="00143626" w:rsidP="00272DB8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43626" w:rsidRDefault="00143626" w:rsidP="00272DB8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43626" w:rsidRDefault="002B6FCE" w:rsidP="00143626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143626">
        <w:rPr>
          <w:rFonts w:ascii="TH SarabunIT๙" w:hAnsi="TH SarabunIT๙" w:cs="TH SarabunIT๙" w:hint="cs"/>
          <w:sz w:val="32"/>
          <w:szCs w:val="32"/>
          <w:cs/>
        </w:rPr>
        <w:t>. ประเภทครุภัณฑ์</w:t>
      </w:r>
      <w:r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</w:p>
    <w:p w:rsidR="00143626" w:rsidRDefault="002B6FCE" w:rsidP="00143626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3</w:t>
      </w:r>
      <w:r w:rsidR="00143626">
        <w:rPr>
          <w:rFonts w:ascii="TH SarabunIT๙" w:hAnsi="TH SarabunIT๙" w:cs="TH SarabunIT๙" w:hint="cs"/>
          <w:sz w:val="32"/>
          <w:szCs w:val="32"/>
          <w:cs/>
        </w:rPr>
        <w:t>.1 แผนงานเคหะและชุมชน</w:t>
      </w:r>
    </w:p>
    <w:tbl>
      <w:tblPr>
        <w:tblStyle w:val="a4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409"/>
        <w:gridCol w:w="1560"/>
        <w:gridCol w:w="1701"/>
        <w:gridCol w:w="1984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143626" w:rsidTr="0029497F">
        <w:tc>
          <w:tcPr>
            <w:tcW w:w="567" w:type="dxa"/>
            <w:vMerge w:val="restart"/>
          </w:tcPr>
          <w:p w:rsidR="00143626" w:rsidRDefault="00143626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43626" w:rsidRDefault="00143626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143626" w:rsidRDefault="00143626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43626" w:rsidRDefault="00143626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409" w:type="dxa"/>
            <w:vMerge w:val="restart"/>
          </w:tcPr>
          <w:p w:rsidR="00143626" w:rsidRDefault="00143626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43626" w:rsidRDefault="00143626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รายละเอียดครุภัณฑ์</w:t>
            </w:r>
          </w:p>
        </w:tc>
        <w:tc>
          <w:tcPr>
            <w:tcW w:w="1560" w:type="dxa"/>
            <w:vMerge w:val="restart"/>
          </w:tcPr>
          <w:p w:rsidR="00143626" w:rsidRDefault="00143626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43626" w:rsidRDefault="00143626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143626" w:rsidRDefault="00143626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143626" w:rsidRDefault="00143626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43626" w:rsidRDefault="00143626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984" w:type="dxa"/>
            <w:vMerge w:val="restart"/>
          </w:tcPr>
          <w:p w:rsidR="00143626" w:rsidRDefault="00143626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43626" w:rsidRDefault="00143626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143626" w:rsidRDefault="00143626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143626" w:rsidRDefault="00143626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27" w:type="dxa"/>
            <w:gridSpan w:val="9"/>
          </w:tcPr>
          <w:p w:rsidR="00143626" w:rsidRDefault="00143626" w:rsidP="0029497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143626" w:rsidTr="0029497F">
        <w:trPr>
          <w:cantSplit/>
          <w:trHeight w:val="714"/>
        </w:trPr>
        <w:tc>
          <w:tcPr>
            <w:tcW w:w="567" w:type="dxa"/>
            <w:vMerge/>
          </w:tcPr>
          <w:p w:rsidR="00143626" w:rsidRDefault="00143626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43626" w:rsidRDefault="00143626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143626" w:rsidRDefault="00143626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143626" w:rsidRDefault="00143626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43626" w:rsidRDefault="00143626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143626" w:rsidRDefault="00143626" w:rsidP="0029497F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143626" w:rsidRDefault="00143626" w:rsidP="0029497F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6" w:type="dxa"/>
            <w:textDirection w:val="btLr"/>
          </w:tcPr>
          <w:p w:rsidR="00143626" w:rsidRDefault="00143626" w:rsidP="0029497F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143626" w:rsidRDefault="00143626" w:rsidP="0029497F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143626" w:rsidRDefault="00143626" w:rsidP="0029497F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143626" w:rsidRDefault="00143626" w:rsidP="0029497F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6" w:type="dxa"/>
            <w:textDirection w:val="btLr"/>
          </w:tcPr>
          <w:p w:rsidR="00143626" w:rsidRDefault="00143626" w:rsidP="0029497F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143626" w:rsidRDefault="00143626" w:rsidP="0029497F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143626" w:rsidRDefault="00143626" w:rsidP="0029497F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143626" w:rsidRDefault="00143626" w:rsidP="0029497F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6" w:type="dxa"/>
            <w:textDirection w:val="btLr"/>
          </w:tcPr>
          <w:p w:rsidR="00143626" w:rsidRDefault="00143626" w:rsidP="0029497F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143626" w:rsidRDefault="00143626" w:rsidP="0029497F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143626" w:rsidRDefault="00143626" w:rsidP="0029497F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2B6FCE" w:rsidTr="0029497F">
        <w:tc>
          <w:tcPr>
            <w:tcW w:w="567" w:type="dxa"/>
          </w:tcPr>
          <w:p w:rsidR="002B6FCE" w:rsidRDefault="002B6FCE" w:rsidP="002B6FCE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2B6FCE" w:rsidRDefault="002B6FCE" w:rsidP="00C8182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เครื่องสกัดคอนกรีต</w:t>
            </w:r>
          </w:p>
          <w:p w:rsidR="00C8182E" w:rsidRDefault="00C8182E" w:rsidP="00C8182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82E" w:rsidRDefault="00C8182E" w:rsidP="00C8182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หน้า 93</w:t>
            </w:r>
          </w:p>
        </w:tc>
        <w:tc>
          <w:tcPr>
            <w:tcW w:w="2409" w:type="dxa"/>
          </w:tcPr>
          <w:p w:rsidR="002B6FCE" w:rsidRPr="0012011C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กำลังไฟฟ้า 1,510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W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อัตราเจาะกระแทก1,450 ครั้ง/นาที</w:t>
            </w:r>
          </w:p>
        </w:tc>
        <w:tc>
          <w:tcPr>
            <w:tcW w:w="1560" w:type="dxa"/>
          </w:tcPr>
          <w:p w:rsidR="002B6FCE" w:rsidRDefault="002B6FCE" w:rsidP="002B6FCE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18,400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B6FCE" w:rsidRDefault="002B6FCE" w:rsidP="002B6FCE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B6FCE" w:rsidRDefault="002B6FCE" w:rsidP="002B6FCE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6FCE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B6FCE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6FCE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6FCE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6FCE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B6FCE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6FCE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6FCE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6FCE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5C6FCAA" wp14:editId="2DD7E5AB">
                      <wp:simplePos x="0" y="0"/>
                      <wp:positionH relativeFrom="column">
                        <wp:posOffset>-1406525</wp:posOffset>
                      </wp:positionH>
                      <wp:positionV relativeFrom="paragraph">
                        <wp:posOffset>294640</wp:posOffset>
                      </wp:positionV>
                      <wp:extent cx="2432649" cy="0"/>
                      <wp:effectExtent l="38100" t="76200" r="25400" b="9525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64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0ED924" id="ลูกศรเชื่อมต่อแบบตรง 5" o:spid="_x0000_s1026" type="#_x0000_t32" style="position:absolute;margin-left:-110.75pt;margin-top:23.2pt;width:191.55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B6FCE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6FCE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6FCE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B6FCE" w:rsidTr="0029497F">
        <w:tc>
          <w:tcPr>
            <w:tcW w:w="5386" w:type="dxa"/>
            <w:gridSpan w:val="3"/>
          </w:tcPr>
          <w:p w:rsidR="002B6FCE" w:rsidRDefault="002B6FCE" w:rsidP="002B6FCE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B6FCE" w:rsidRDefault="002B6FCE" w:rsidP="002B6FCE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18,400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B6FCE" w:rsidRDefault="002B6FCE" w:rsidP="002B6FCE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6FCE" w:rsidRDefault="002B6FCE" w:rsidP="002B6FCE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6FCE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6FCE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6FCE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6FCE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6FCE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6FCE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6FCE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6FCE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6FCE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6FCE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6FCE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6FCE" w:rsidRDefault="002B6FCE" w:rsidP="002B6FCE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43626" w:rsidRDefault="00143626" w:rsidP="0014362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43626" w:rsidRDefault="00143626" w:rsidP="00143626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43626" w:rsidRDefault="00770BF7" w:rsidP="00143626">
      <w:pPr>
        <w:pStyle w:val="a3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34</w:t>
      </w:r>
    </w:p>
    <w:p w:rsidR="00143626" w:rsidRDefault="00143626" w:rsidP="00272DB8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43626" w:rsidRDefault="00143626" w:rsidP="00272DB8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72DB8" w:rsidRDefault="002B6FCE" w:rsidP="00272DB8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272DB8">
        <w:rPr>
          <w:rFonts w:ascii="TH SarabunIT๙" w:hAnsi="TH SarabunIT๙" w:cs="TH SarabunIT๙" w:hint="cs"/>
          <w:sz w:val="32"/>
          <w:szCs w:val="32"/>
          <w:cs/>
        </w:rPr>
        <w:t>. ประเภทครุภัณฑ์โรงงาน</w:t>
      </w:r>
    </w:p>
    <w:p w:rsidR="00272DB8" w:rsidRDefault="002B6FCE" w:rsidP="002B6FCE">
      <w:pPr>
        <w:pStyle w:val="a3"/>
        <w:spacing w:after="24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4</w:t>
      </w:r>
      <w:r w:rsidR="00272DB8">
        <w:rPr>
          <w:rFonts w:ascii="TH SarabunIT๙" w:hAnsi="TH SarabunIT๙" w:cs="TH SarabunIT๙" w:hint="cs"/>
          <w:sz w:val="32"/>
          <w:szCs w:val="32"/>
          <w:cs/>
        </w:rPr>
        <w:t>.1 แผนงานเคหะและชุมชน</w:t>
      </w:r>
    </w:p>
    <w:p w:rsidR="002B6FCE" w:rsidRDefault="002B6FCE" w:rsidP="002B6FCE">
      <w:pPr>
        <w:pStyle w:val="a3"/>
        <w:spacing w:after="24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409"/>
        <w:gridCol w:w="1560"/>
        <w:gridCol w:w="1701"/>
        <w:gridCol w:w="1984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272DB8" w:rsidTr="008B13C2">
        <w:tc>
          <w:tcPr>
            <w:tcW w:w="567" w:type="dxa"/>
            <w:vMerge w:val="restart"/>
          </w:tcPr>
          <w:p w:rsidR="00272DB8" w:rsidRDefault="00272DB8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2DB8" w:rsidRDefault="00272DB8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272DB8" w:rsidRDefault="00272DB8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2DB8" w:rsidRDefault="00272DB8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409" w:type="dxa"/>
            <w:vMerge w:val="restart"/>
          </w:tcPr>
          <w:p w:rsidR="00272DB8" w:rsidRDefault="00272DB8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2DB8" w:rsidRDefault="00272DB8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รายละเอียดครุภัณฑ์</w:t>
            </w:r>
          </w:p>
        </w:tc>
        <w:tc>
          <w:tcPr>
            <w:tcW w:w="1560" w:type="dxa"/>
            <w:vMerge w:val="restart"/>
          </w:tcPr>
          <w:p w:rsidR="00272DB8" w:rsidRDefault="00272DB8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2DB8" w:rsidRDefault="00272DB8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272DB8" w:rsidRDefault="00272DB8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272DB8" w:rsidRDefault="00272DB8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2DB8" w:rsidRDefault="00272DB8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984" w:type="dxa"/>
            <w:vMerge w:val="restart"/>
          </w:tcPr>
          <w:p w:rsidR="00272DB8" w:rsidRDefault="00272DB8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2DB8" w:rsidRDefault="00272DB8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272DB8" w:rsidRDefault="00272DB8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272DB8" w:rsidRDefault="00272DB8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27" w:type="dxa"/>
            <w:gridSpan w:val="9"/>
          </w:tcPr>
          <w:p w:rsidR="00272DB8" w:rsidRDefault="00272DB8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272DB8" w:rsidTr="008B13C2">
        <w:trPr>
          <w:cantSplit/>
          <w:trHeight w:val="714"/>
        </w:trPr>
        <w:tc>
          <w:tcPr>
            <w:tcW w:w="567" w:type="dxa"/>
            <w:vMerge/>
          </w:tcPr>
          <w:p w:rsidR="00272DB8" w:rsidRDefault="00272DB8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72DB8" w:rsidRDefault="00272DB8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272DB8" w:rsidRDefault="00272DB8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272DB8" w:rsidRDefault="00272DB8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72DB8" w:rsidRDefault="00272DB8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272DB8" w:rsidRDefault="00272DB8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272DB8" w:rsidRDefault="00272DB8" w:rsidP="008B13C2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6" w:type="dxa"/>
            <w:textDirection w:val="btLr"/>
          </w:tcPr>
          <w:p w:rsidR="00272DB8" w:rsidRDefault="00272DB8" w:rsidP="008B13C2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272DB8" w:rsidRDefault="00272DB8" w:rsidP="008B13C2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272DB8" w:rsidRDefault="00272DB8" w:rsidP="008B13C2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272DB8" w:rsidRDefault="00272DB8" w:rsidP="008B13C2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6" w:type="dxa"/>
            <w:textDirection w:val="btLr"/>
          </w:tcPr>
          <w:p w:rsidR="00272DB8" w:rsidRDefault="00272DB8" w:rsidP="008B13C2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272DB8" w:rsidRDefault="00272DB8" w:rsidP="008B13C2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272DB8" w:rsidRDefault="00272DB8" w:rsidP="008B13C2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272DB8" w:rsidRDefault="00272DB8" w:rsidP="008B13C2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6" w:type="dxa"/>
            <w:textDirection w:val="btLr"/>
          </w:tcPr>
          <w:p w:rsidR="00272DB8" w:rsidRDefault="00272DB8" w:rsidP="008B13C2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272DB8" w:rsidRDefault="00272DB8" w:rsidP="008B13C2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272DB8" w:rsidRDefault="00272DB8" w:rsidP="008B13C2">
            <w:pPr>
              <w:pStyle w:val="a3"/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272DB8" w:rsidTr="008B13C2">
        <w:tc>
          <w:tcPr>
            <w:tcW w:w="567" w:type="dxa"/>
          </w:tcPr>
          <w:p w:rsidR="00272DB8" w:rsidRDefault="00272DB8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452AAD" w:rsidRDefault="00272DB8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เจีย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/ตัด แบบมือถือ </w:t>
            </w:r>
          </w:p>
          <w:p w:rsidR="00C8182E" w:rsidRDefault="00C8182E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182E" w:rsidRDefault="00C8182E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52AAD" w:rsidRDefault="00452AAD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52AAD" w:rsidRDefault="00452AAD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 w:rsidR="00C8182E">
              <w:rPr>
                <w:rFonts w:ascii="TH SarabunIT๙" w:hAnsi="TH SarabunIT๙" w:cs="TH SarabunIT๙"/>
                <w:sz w:val="32"/>
                <w:szCs w:val="32"/>
              </w:rPr>
              <w:t xml:space="preserve"> 93</w:t>
            </w:r>
          </w:p>
        </w:tc>
        <w:tc>
          <w:tcPr>
            <w:tcW w:w="2409" w:type="dxa"/>
          </w:tcPr>
          <w:p w:rsidR="00272DB8" w:rsidRPr="00272DB8" w:rsidRDefault="005C7EED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7 นิ้ว ขับด้วยมอเตอร์ไฟฟ้า ขนาดไม่น้อยกว่า 1,800 วัตต์ ความเร็วรอบไม่น้อยกว่า 8,000 รอบต่อนาที</w:t>
            </w:r>
          </w:p>
        </w:tc>
        <w:tc>
          <w:tcPr>
            <w:tcW w:w="1560" w:type="dxa"/>
          </w:tcPr>
          <w:p w:rsidR="00272DB8" w:rsidRDefault="00272DB8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6,300</w:t>
            </w:r>
          </w:p>
        </w:tc>
        <w:tc>
          <w:tcPr>
            <w:tcW w:w="1701" w:type="dxa"/>
          </w:tcPr>
          <w:p w:rsidR="00272DB8" w:rsidRDefault="00272DB8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984" w:type="dxa"/>
          </w:tcPr>
          <w:p w:rsidR="00272DB8" w:rsidRDefault="00272DB8" w:rsidP="008B13C2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5" w:type="dxa"/>
          </w:tcPr>
          <w:p w:rsidR="00272DB8" w:rsidRDefault="00272DB8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72DB8" w:rsidRDefault="00272DB8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72DB8" w:rsidRDefault="00452AAD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190092</wp:posOffset>
                      </wp:positionH>
                      <wp:positionV relativeFrom="paragraph">
                        <wp:posOffset>572890</wp:posOffset>
                      </wp:positionV>
                      <wp:extent cx="2432649" cy="0"/>
                      <wp:effectExtent l="38100" t="76200" r="25400" b="9525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64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C4D7DD" id="ลูกศรเชื่อมต่อแบบตรง 4" o:spid="_x0000_s1026" type="#_x0000_t32" style="position:absolute;margin-left:14.95pt;margin-top:45.1pt;width:191.5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272DB8" w:rsidRDefault="00272DB8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72DB8" w:rsidRDefault="00272DB8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72DB8" w:rsidRDefault="00272DB8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72DB8" w:rsidRDefault="00272DB8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72DB8" w:rsidRDefault="00272DB8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72DB8" w:rsidRDefault="00272DB8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72DB8" w:rsidRDefault="00272DB8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72DB8" w:rsidRDefault="00272DB8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72DB8" w:rsidRDefault="00272DB8" w:rsidP="008B13C2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5DC0" w:rsidTr="00B65DC0">
        <w:tc>
          <w:tcPr>
            <w:tcW w:w="5386" w:type="dxa"/>
            <w:gridSpan w:val="3"/>
          </w:tcPr>
          <w:p w:rsidR="00B65DC0" w:rsidRDefault="002B6FCE" w:rsidP="00B65DC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B65DC0" w:rsidRDefault="002B6FCE" w:rsidP="00C8480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65DC0" w:rsidRDefault="00B65DC0" w:rsidP="00C8480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C8480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C8480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C8480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C8480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C8480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C8480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C8480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C8480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C84804">
            <w:pPr>
              <w:pStyle w:val="a3"/>
              <w:ind w:left="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C8480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C8480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C8480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DC0" w:rsidRDefault="00B65DC0" w:rsidP="00C84804">
            <w:pPr>
              <w:pStyle w:val="a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8182E" w:rsidRDefault="00C8182E" w:rsidP="00A102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8182E" w:rsidRDefault="00C8182E" w:rsidP="00A102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8182E" w:rsidRDefault="00C8182E" w:rsidP="00A102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8182E" w:rsidRDefault="00C8182E" w:rsidP="00A102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8182E" w:rsidRDefault="00C8182E" w:rsidP="00A102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8182E" w:rsidRDefault="00C8182E" w:rsidP="00A102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8182E" w:rsidRDefault="00C8182E" w:rsidP="00A102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8182E" w:rsidRDefault="00C8182E" w:rsidP="00A102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8182E" w:rsidRDefault="00C8182E" w:rsidP="00A102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8182E" w:rsidRDefault="00C8182E" w:rsidP="00A102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8182E" w:rsidRDefault="00C8182E" w:rsidP="00A102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8182E" w:rsidRDefault="00C8182E" w:rsidP="00A102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D2FCD" w:rsidRPr="00AB08B4" w:rsidRDefault="00AF7934" w:rsidP="00A102D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770BF7">
        <w:rPr>
          <w:rFonts w:ascii="TH SarabunIT๙" w:hAnsi="TH SarabunIT๙" w:cs="TH SarabunIT๙" w:hint="cs"/>
          <w:sz w:val="32"/>
          <w:szCs w:val="32"/>
          <w:cs/>
        </w:rPr>
        <w:t>5</w:t>
      </w:r>
      <w:bookmarkStart w:id="0" w:name="_GoBack"/>
      <w:bookmarkEnd w:id="0"/>
    </w:p>
    <w:sectPr w:rsidR="00BD2FCD" w:rsidRPr="00AB08B4" w:rsidSect="00A102D4">
      <w:pgSz w:w="16838" w:h="11906" w:orient="landscape"/>
      <w:pgMar w:top="1418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4223C5"/>
    <w:multiLevelType w:val="hybridMultilevel"/>
    <w:tmpl w:val="AB86B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2D4"/>
    <w:rsid w:val="0012011C"/>
    <w:rsid w:val="00133346"/>
    <w:rsid w:val="00143626"/>
    <w:rsid w:val="00176039"/>
    <w:rsid w:val="002317AB"/>
    <w:rsid w:val="00272DB8"/>
    <w:rsid w:val="002B6FCE"/>
    <w:rsid w:val="0036360E"/>
    <w:rsid w:val="003A5EEE"/>
    <w:rsid w:val="00452AAD"/>
    <w:rsid w:val="004C5158"/>
    <w:rsid w:val="00507FFB"/>
    <w:rsid w:val="00556D57"/>
    <w:rsid w:val="005C7EED"/>
    <w:rsid w:val="0067419B"/>
    <w:rsid w:val="00770BF7"/>
    <w:rsid w:val="0077405C"/>
    <w:rsid w:val="007B5EE6"/>
    <w:rsid w:val="00830111"/>
    <w:rsid w:val="00857F73"/>
    <w:rsid w:val="00920EF0"/>
    <w:rsid w:val="009328EF"/>
    <w:rsid w:val="009F4807"/>
    <w:rsid w:val="00A102D4"/>
    <w:rsid w:val="00AB08B4"/>
    <w:rsid w:val="00AF7934"/>
    <w:rsid w:val="00B65DC0"/>
    <w:rsid w:val="00BD2FCD"/>
    <w:rsid w:val="00C34798"/>
    <w:rsid w:val="00C8182E"/>
    <w:rsid w:val="00C84804"/>
    <w:rsid w:val="00D107F9"/>
    <w:rsid w:val="00D326F5"/>
    <w:rsid w:val="00D41CB1"/>
    <w:rsid w:val="00E837F0"/>
    <w:rsid w:val="00E87E20"/>
    <w:rsid w:val="00F56B77"/>
    <w:rsid w:val="00FA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2F66DD-1932-43B5-B2C6-1A2330039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2D4"/>
    <w:pPr>
      <w:ind w:left="720"/>
      <w:contextualSpacing/>
    </w:pPr>
  </w:style>
  <w:style w:type="table" w:styleId="a4">
    <w:name w:val="Table Grid"/>
    <w:basedOn w:val="a1"/>
    <w:uiPriority w:val="39"/>
    <w:rsid w:val="00A10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3334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33346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GGG</cp:lastModifiedBy>
  <cp:revision>37</cp:revision>
  <cp:lastPrinted>2019-08-19T08:32:00Z</cp:lastPrinted>
  <dcterms:created xsi:type="dcterms:W3CDTF">2019-08-16T04:22:00Z</dcterms:created>
  <dcterms:modified xsi:type="dcterms:W3CDTF">2019-11-13T04:06:00Z</dcterms:modified>
</cp:coreProperties>
</file>